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09" w:rsidRPr="000E4D1B" w:rsidRDefault="002E1009" w:rsidP="002E1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>4-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10    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ИСХОДНЫЙ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ТЕКСТ</w:t>
      </w:r>
    </w:p>
    <w:p w:rsidR="009861DD" w:rsidRPr="00304A64" w:rsidRDefault="002E1009" w:rsidP="00304A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On </w:t>
      </w:r>
      <w:r w:rsidRPr="002E1009">
        <w:rPr>
          <w:rFonts w:ascii="Times New Roman" w:hAnsi="Times New Roman" w:cs="Times New Roman"/>
          <w:b/>
          <w:sz w:val="28"/>
          <w:szCs w:val="28"/>
          <w:lang w:val="en-US"/>
        </w:rPr>
        <w:t>reaching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library, he found that it was just after five o'clock and </w:t>
      </w:r>
      <w:proofErr w:type="gramStart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>that,</w:t>
      </w:r>
      <w:proofErr w:type="gramEnd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tea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had been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already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brought </w:t>
      </w:r>
      <w:r w:rsidRPr="00B513AC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. On a little table of dark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perfumed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wood thickly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incrusted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>nacre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a present from Lady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Radley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his </w:t>
      </w:r>
      <w:r w:rsidRPr="00E35C62">
        <w:rPr>
          <w:rFonts w:ascii="Times New Roman" w:hAnsi="Times New Roman" w:cs="Times New Roman"/>
          <w:b/>
          <w:sz w:val="28"/>
          <w:szCs w:val="28"/>
          <w:lang w:val="en-US"/>
        </w:rPr>
        <w:t>guardian's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wife,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pretty professional invalid who had spent the preceding winter in Cairo, </w:t>
      </w:r>
      <w:r w:rsidRPr="007C48EF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="00970066" w:rsidRPr="007C48E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7C48EF">
        <w:rPr>
          <w:rFonts w:ascii="Times New Roman" w:hAnsi="Times New Roman" w:cs="Times New Roman"/>
          <w:b/>
          <w:sz w:val="28"/>
          <w:szCs w:val="28"/>
          <w:lang w:val="en-US"/>
        </w:rPr>
        <w:t>lying</w:t>
      </w:r>
      <w:proofErr w:type="gram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 note from Lord Henry, and beside it </w:t>
      </w:r>
      <w:r w:rsidRPr="007C48EF">
        <w:rPr>
          <w:rFonts w:ascii="Times New Roman" w:hAnsi="Times New Roman" w:cs="Times New Roman"/>
          <w:sz w:val="28"/>
          <w:szCs w:val="28"/>
          <w:lang w:val="en-US"/>
        </w:rPr>
        <w:t>was a book bound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in yellow paper, the cover slightly torn and the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edges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soiled. A copy of the third edition of The St. James's Gazette had been placed on the tea-tray. It was evident that Victor had returned. He wondered if he had met the men in the hall as they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were leaving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house and had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wormed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out of them what they had been doing. He would be </w:t>
      </w:r>
      <w:r w:rsidR="00970066">
        <w:rPr>
          <w:rFonts w:ascii="Times New Roman" w:hAnsi="Times New Roman" w:cs="Times New Roman"/>
          <w:sz w:val="28"/>
          <w:szCs w:val="28"/>
          <w:lang w:val="en-US"/>
        </w:rPr>
        <w:t>sure to miss the picture-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had no doubt missed it already, while he </w:t>
      </w:r>
      <w:r w:rsidRPr="0073464B">
        <w:rPr>
          <w:rFonts w:ascii="Times New Roman" w:hAnsi="Times New Roman" w:cs="Times New Roman"/>
          <w:b/>
          <w:sz w:val="28"/>
          <w:szCs w:val="28"/>
          <w:lang w:val="en-US"/>
        </w:rPr>
        <w:t>had</w:t>
      </w:r>
      <w:r w:rsidRPr="009400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464B">
        <w:rPr>
          <w:rFonts w:ascii="Times New Roman" w:hAnsi="Times New Roman" w:cs="Times New Roman"/>
          <w:b/>
          <w:sz w:val="28"/>
          <w:szCs w:val="28"/>
          <w:lang w:val="en-US"/>
        </w:rPr>
        <w:t>been</w:t>
      </w:r>
      <w:r w:rsidRPr="009400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464B">
        <w:rPr>
          <w:rFonts w:ascii="Times New Roman" w:hAnsi="Times New Roman" w:cs="Times New Roman"/>
          <w:b/>
          <w:bCs/>
          <w:sz w:val="28"/>
          <w:szCs w:val="28"/>
          <w:lang w:val="en-US"/>
        </w:rPr>
        <w:t>laying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the tea-things. The screen had not been set back, and a blank space was visible on the wall. Perhaps some night he might find him creeping upstairs and </w:t>
      </w:r>
      <w:r w:rsidRPr="0073464B">
        <w:rPr>
          <w:rFonts w:ascii="Times New Roman" w:hAnsi="Times New Roman" w:cs="Times New Roman"/>
          <w:sz w:val="28"/>
          <w:szCs w:val="28"/>
          <w:lang w:val="en-US"/>
        </w:rPr>
        <w:t>trying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to force the door of the room. It was a horrible thing to have a spy in one's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house. He </w:t>
      </w:r>
      <w:r w:rsidRPr="00CE27C6">
        <w:rPr>
          <w:rFonts w:ascii="Times New Roman" w:hAnsi="Times New Roman" w:cs="Times New Roman"/>
          <w:b/>
          <w:sz w:val="28"/>
          <w:szCs w:val="28"/>
          <w:lang w:val="en-US"/>
        </w:rPr>
        <w:t>had heard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of rich men who had been blackmailed all their </w:t>
      </w:r>
      <w:r w:rsidRPr="00CE27C6">
        <w:rPr>
          <w:rFonts w:ascii="Times New Roman" w:hAnsi="Times New Roman" w:cs="Times New Roman"/>
          <w:sz w:val="28"/>
          <w:szCs w:val="28"/>
          <w:lang w:val="en-US"/>
        </w:rPr>
        <w:t>lives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by some servant who had read a letter, or overheard a conversation, or picked up a card with an address, or found beneath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pillow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a withered flower or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shred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crumpled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>lace.</w:t>
      </w:r>
    </w:p>
    <w:p w:rsidR="009861DD" w:rsidRDefault="0094008C" w:rsidP="00304A6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В4-В10   ОБРАБОТАННАЯ ВЕРСИЯ </w:t>
      </w:r>
    </w:p>
    <w:p w:rsidR="0094008C" w:rsidRDefault="0094008C" w:rsidP="00304A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(объём </w:t>
      </w:r>
      <w:r>
        <w:rPr>
          <w:rFonts w:ascii="Times New Roman" w:hAnsi="Times New Roman"/>
          <w:b/>
          <w:sz w:val="28"/>
          <w:szCs w:val="28"/>
        </w:rPr>
        <w:t>2</w:t>
      </w:r>
      <w:r w:rsidR="009861DD">
        <w:rPr>
          <w:rFonts w:ascii="Times New Roman" w:hAnsi="Times New Roman"/>
          <w:b/>
          <w:sz w:val="28"/>
          <w:szCs w:val="28"/>
        </w:rPr>
        <w:t>44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1DD">
        <w:rPr>
          <w:rFonts w:ascii="Times New Roman" w:eastAsia="Calibri" w:hAnsi="Times New Roman" w:cs="Times New Roman"/>
          <w:sz w:val="28"/>
          <w:szCs w:val="28"/>
        </w:rPr>
        <w:t>слов</w:t>
      </w:r>
      <w:r w:rsidR="009861DD" w:rsidRPr="009861DD">
        <w:rPr>
          <w:rFonts w:ascii="Times New Roman" w:eastAsia="Calibri" w:hAnsi="Times New Roman" w:cs="Times New Roman"/>
          <w:sz w:val="28"/>
          <w:szCs w:val="28"/>
        </w:rPr>
        <w:t>а с учетом логики текста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3"/>
        <w:tblW w:w="9464" w:type="dxa"/>
        <w:tblLook w:val="04A0"/>
      </w:tblPr>
      <w:tblGrid>
        <w:gridCol w:w="1101"/>
        <w:gridCol w:w="6237"/>
        <w:gridCol w:w="2126"/>
      </w:tblGrid>
      <w:tr w:rsidR="0094008C" w:rsidRPr="006A0244" w:rsidTr="0094008C">
        <w:tc>
          <w:tcPr>
            <w:tcW w:w="1101" w:type="dxa"/>
          </w:tcPr>
          <w:p w:rsidR="0094008C" w:rsidRPr="006A71AA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94008C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:rsidR="006A71AA" w:rsidRDefault="006A71AA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proofErr w:type="gramEnd"/>
          </w:p>
          <w:p w:rsidR="00E35C62" w:rsidRDefault="00E35C62" w:rsidP="007C48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C48EF" w:rsidRDefault="007C48EF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73464B" w:rsidP="007346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="009400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="00940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3464B" w:rsidRDefault="0073464B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35C62" w:rsidRDefault="00E35C62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237" w:type="dxa"/>
          </w:tcPr>
          <w:p w:rsidR="0094008C" w:rsidRPr="00304A64" w:rsidRDefault="0094008C" w:rsidP="00B513AC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On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library, he found that it was just after five o'clock and that, the </w:t>
            </w:r>
            <w:proofErr w:type="gram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  already</w:t>
            </w:r>
            <w:proofErr w:type="gramEnd"/>
            <w:r w:rsidR="00B513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="00B513AC" w:rsidRPr="00B513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B513AC" w:rsidRPr="00B513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up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On a little table of dark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perfumed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wood thickly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incrusted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with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nacre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 present from Lady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Radley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his </w:t>
            </w:r>
            <w:r w:rsidR="00E35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wife, 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pretty professional invalid who had spent the preceding winter in Cairo, </w:t>
            </w:r>
            <w:r w:rsidR="007C4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note from Lord Henry, and beside it was a book </w:t>
            </w:r>
            <w:r w:rsidR="007C48EF" w:rsidRPr="007C4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bound</w:t>
            </w:r>
            <w:r w:rsidR="007C48E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7C48EF"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yellow paper, the cover slightly torn and the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edges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soiled. A copy of the third edition of The St. James's Gazette had been placed on the tea-tray. It was evident that Victor had returned. He wondered if he had met the men in the hall as they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proofErr w:type="gramStart"/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_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</w:t>
            </w:r>
            <w:proofErr w:type="gram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house and had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wormed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out of them what they had been doing. He would be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sure to miss the picture-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no do</w:t>
            </w:r>
            <w:r w:rsidR="0073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ubt missed it already, while he ______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tea-things. The screen had not been set back, and a blank space was visible on the wall. Perhaps some night he might find him creeping upstairs and </w:t>
            </w:r>
            <w:r w:rsidR="0073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trying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force the door of the room. It was a horrible thing to have a spy in one's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house. He </w:t>
            </w:r>
            <w:r w:rsidR="00CE2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of rich men who had been blackmailed all their </w:t>
            </w:r>
            <w:r w:rsidR="00CE27C6" w:rsidRPr="00CE27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lives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by some servant who had read a letter, or overheard a conversation, or picked up a card with an address, or found beneath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pillow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withered flower or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shred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of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crumpled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lace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94008C" w:rsidRPr="00C3595D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REACH</w:t>
            </w:r>
          </w:p>
          <w:p w:rsidR="0094008C" w:rsidRPr="00B513AC" w:rsidRDefault="006A71AA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BRING </w:t>
            </w:r>
            <w:r w:rsidR="00B513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008C" w:rsidRDefault="0094008C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E35C62" w:rsidP="00E35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GARDIAN</w:t>
            </w:r>
          </w:p>
          <w:p w:rsidR="0094008C" w:rsidRDefault="006A71AA" w:rsidP="00CE27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7C48EF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LIE</w:t>
            </w:r>
            <w:r w:rsidR="00E35C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7C48EF" w:rsidP="00625F2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A71AA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LEAVE</w:t>
            </w: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73464B" w:rsidP="007346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LAY</w:t>
            </w: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F5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35C62" w:rsidRDefault="00E35C62" w:rsidP="00F5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CE27C6" w:rsidP="00CE27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HEAR</w:t>
            </w: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6A71AA" w:rsidRDefault="00CE27C6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F01B7F" w:rsidRDefault="00F01B7F" w:rsidP="00F01B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01B7F" w:rsidRPr="00F01B7F" w:rsidRDefault="00F01B7F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71AE">
        <w:rPr>
          <w:rFonts w:ascii="Times New Roman" w:hAnsi="Times New Roman" w:cs="Times New Roman"/>
          <w:sz w:val="28"/>
          <w:szCs w:val="28"/>
          <w:lang w:val="en-US"/>
        </w:rPr>
        <w:lastRenderedPageBreak/>
        <w:t>Key:</w:t>
      </w:r>
    </w:p>
    <w:tbl>
      <w:tblPr>
        <w:tblStyle w:val="a3"/>
        <w:tblpPr w:leftFromText="180" w:rightFromText="180" w:vertAnchor="text" w:horzAnchor="margin" w:tblpY="484"/>
        <w:tblW w:w="5070" w:type="dxa"/>
        <w:tblLook w:val="04A0"/>
      </w:tblPr>
      <w:tblGrid>
        <w:gridCol w:w="960"/>
        <w:gridCol w:w="4110"/>
      </w:tblGrid>
      <w:tr w:rsidR="00F01B7F" w:rsidTr="00F01B7F">
        <w:tc>
          <w:tcPr>
            <w:tcW w:w="960" w:type="dxa"/>
          </w:tcPr>
          <w:p w:rsidR="00F01B7F" w:rsidRPr="00B571AE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B4</w:t>
            </w:r>
          </w:p>
        </w:tc>
        <w:tc>
          <w:tcPr>
            <w:tcW w:w="4110" w:type="dxa"/>
          </w:tcPr>
          <w:p w:rsidR="00F01B7F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reaching</w:t>
            </w:r>
          </w:p>
        </w:tc>
      </w:tr>
      <w:tr w:rsidR="00F01B7F" w:rsidRPr="00B513AC" w:rsidTr="00F01B7F">
        <w:tc>
          <w:tcPr>
            <w:tcW w:w="960" w:type="dxa"/>
          </w:tcPr>
          <w:p w:rsidR="00F01B7F" w:rsidRPr="00B571AE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B5</w:t>
            </w:r>
          </w:p>
        </w:tc>
        <w:tc>
          <w:tcPr>
            <w:tcW w:w="4110" w:type="dxa"/>
          </w:tcPr>
          <w:p w:rsidR="00F01B7F" w:rsidRDefault="00F01B7F" w:rsidP="00B51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already </w:t>
            </w: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brought </w:t>
            </w:r>
            <w:r w:rsidR="00B513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B6</w:t>
            </w:r>
          </w:p>
        </w:tc>
        <w:tc>
          <w:tcPr>
            <w:tcW w:w="4110" w:type="dxa"/>
          </w:tcPr>
          <w:p w:rsidR="00F01B7F" w:rsidRDefault="00E35C62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5C6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guardian's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B7</w:t>
            </w:r>
          </w:p>
        </w:tc>
        <w:tc>
          <w:tcPr>
            <w:tcW w:w="4110" w:type="dxa"/>
          </w:tcPr>
          <w:p w:rsidR="00F01B7F" w:rsidRDefault="007C48E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48E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 lying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B8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were leaving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B9</w:t>
            </w:r>
          </w:p>
        </w:tc>
        <w:tc>
          <w:tcPr>
            <w:tcW w:w="4110" w:type="dxa"/>
          </w:tcPr>
          <w:p w:rsidR="00F01B7F" w:rsidRDefault="0073464B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 laying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B10</w:t>
            </w:r>
          </w:p>
        </w:tc>
        <w:tc>
          <w:tcPr>
            <w:tcW w:w="4110" w:type="dxa"/>
          </w:tcPr>
          <w:p w:rsidR="00F01B7F" w:rsidRDefault="00E35C62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E27C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heard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</w:t>
            </w:r>
          </w:p>
        </w:tc>
      </w:tr>
    </w:tbl>
    <w:p w:rsidR="007D2DE7" w:rsidRPr="00304A64" w:rsidRDefault="007D2DE7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2DE7" w:rsidRPr="00304A64" w:rsidSect="007D2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009"/>
    <w:rsid w:val="000E38B2"/>
    <w:rsid w:val="001A4DE8"/>
    <w:rsid w:val="001B7F9F"/>
    <w:rsid w:val="00264EED"/>
    <w:rsid w:val="002E039B"/>
    <w:rsid w:val="002E1009"/>
    <w:rsid w:val="00300E4A"/>
    <w:rsid w:val="00304A64"/>
    <w:rsid w:val="00306D7A"/>
    <w:rsid w:val="004620AF"/>
    <w:rsid w:val="00471275"/>
    <w:rsid w:val="006A71AA"/>
    <w:rsid w:val="0073464B"/>
    <w:rsid w:val="007C48EF"/>
    <w:rsid w:val="007D2DE7"/>
    <w:rsid w:val="008875A4"/>
    <w:rsid w:val="009243DF"/>
    <w:rsid w:val="0094008C"/>
    <w:rsid w:val="00970066"/>
    <w:rsid w:val="009861DD"/>
    <w:rsid w:val="00987207"/>
    <w:rsid w:val="009A78A0"/>
    <w:rsid w:val="00B513AC"/>
    <w:rsid w:val="00CE27C6"/>
    <w:rsid w:val="00E06DEF"/>
    <w:rsid w:val="00E35C62"/>
    <w:rsid w:val="00F01B7F"/>
    <w:rsid w:val="00F5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dcterms:created xsi:type="dcterms:W3CDTF">2012-12-10T11:11:00Z</dcterms:created>
  <dcterms:modified xsi:type="dcterms:W3CDTF">2012-12-11T22:08:00Z</dcterms:modified>
</cp:coreProperties>
</file>